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79" w:lineRule="exact"/>
        <w:jc w:val="center"/>
        <w:rPr>
          <w:rFonts w:hAnsi="微软雅黑" w:eastAsia="微软雅黑"/>
          <w:color w:val="000000"/>
          <w:sz w:val="36"/>
          <w:szCs w:val="36"/>
        </w:rPr>
      </w:pPr>
      <w:bookmarkStart w:id="0" w:name="_GoBack"/>
      <w:r>
        <w:rPr>
          <w:rFonts w:hint="eastAsia" w:hAnsi="微软雅黑" w:eastAsia="微软雅黑"/>
          <w:color w:val="000000"/>
          <w:sz w:val="36"/>
          <w:szCs w:val="36"/>
        </w:rPr>
        <w:t>鲁商通</w:t>
      </w:r>
      <w:r>
        <w:rPr>
          <w:rFonts w:hAnsi="微软雅黑" w:eastAsia="微软雅黑"/>
          <w:color w:val="000000"/>
          <w:sz w:val="36"/>
          <w:szCs w:val="36"/>
        </w:rPr>
        <w:t>公开招聘报名表</w:t>
      </w:r>
    </w:p>
    <w:bookmarkEnd w:id="0"/>
    <w:tbl>
      <w:tblPr>
        <w:tblStyle w:val="2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246"/>
        <w:gridCol w:w="452"/>
        <w:gridCol w:w="540"/>
        <w:gridCol w:w="567"/>
        <w:gridCol w:w="13"/>
        <w:gridCol w:w="1120"/>
        <w:gridCol w:w="993"/>
        <w:gridCol w:w="284"/>
        <w:gridCol w:w="992"/>
        <w:gridCol w:w="283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工作单位</w:t>
            </w: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拟竞聘岗位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  <w:lang w:val="en-US" w:eastAsia="zh-CN"/>
              </w:rPr>
              <w:t>预计到岗时间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676" w:type="dxa"/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3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3"/>
          </w:tcPr>
          <w:p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  庭  情  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与本人关系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A7348"/>
    <w:rsid w:val="08B6754E"/>
    <w:rsid w:val="0A3207E3"/>
    <w:rsid w:val="0B144EC6"/>
    <w:rsid w:val="105F3899"/>
    <w:rsid w:val="10F65C75"/>
    <w:rsid w:val="113A30EA"/>
    <w:rsid w:val="18465377"/>
    <w:rsid w:val="213440C5"/>
    <w:rsid w:val="2185161C"/>
    <w:rsid w:val="22E33790"/>
    <w:rsid w:val="24EE7B75"/>
    <w:rsid w:val="254B2270"/>
    <w:rsid w:val="29A227DE"/>
    <w:rsid w:val="2A8E29DC"/>
    <w:rsid w:val="2B5418A3"/>
    <w:rsid w:val="2C1A7348"/>
    <w:rsid w:val="2D363461"/>
    <w:rsid w:val="315A355E"/>
    <w:rsid w:val="32133A2F"/>
    <w:rsid w:val="34017C76"/>
    <w:rsid w:val="38783187"/>
    <w:rsid w:val="3944662E"/>
    <w:rsid w:val="3A2958A1"/>
    <w:rsid w:val="3C5A5572"/>
    <w:rsid w:val="3D7A3D08"/>
    <w:rsid w:val="3E586A09"/>
    <w:rsid w:val="3F8E4EEA"/>
    <w:rsid w:val="40E4136D"/>
    <w:rsid w:val="43837278"/>
    <w:rsid w:val="46203CE1"/>
    <w:rsid w:val="475F56E3"/>
    <w:rsid w:val="478C76BB"/>
    <w:rsid w:val="47AF734D"/>
    <w:rsid w:val="4A3F431D"/>
    <w:rsid w:val="4F6407C4"/>
    <w:rsid w:val="4FAC373A"/>
    <w:rsid w:val="52475A5B"/>
    <w:rsid w:val="54C13A19"/>
    <w:rsid w:val="55936715"/>
    <w:rsid w:val="55C2500C"/>
    <w:rsid w:val="56103594"/>
    <w:rsid w:val="58161169"/>
    <w:rsid w:val="587A4579"/>
    <w:rsid w:val="5AF56C13"/>
    <w:rsid w:val="5CE47B6E"/>
    <w:rsid w:val="5DD8322B"/>
    <w:rsid w:val="5E1D09B0"/>
    <w:rsid w:val="63551319"/>
    <w:rsid w:val="682758A4"/>
    <w:rsid w:val="69D524D0"/>
    <w:rsid w:val="6C8C1FEF"/>
    <w:rsid w:val="6D3F194D"/>
    <w:rsid w:val="6EB54C4E"/>
    <w:rsid w:val="77846069"/>
    <w:rsid w:val="7B2614A3"/>
    <w:rsid w:val="7E2B4549"/>
    <w:rsid w:val="7F2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2020-10-10T00:21:00Z</dcterms:created>
  <dc:creator>孙健</dc:creator>
  <cp:lastModifiedBy>lw</cp:lastModifiedBy>
  <cp:lastPrinted>2020-10-10T07:53:00Z</cp:lastPrinted>
  <dcterms:modified xsi:type="dcterms:W3CDTF">2020-10-19T02:34:26Z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